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AED" w:rsidRDefault="0002136D">
      <w:r>
        <w:t>Name: ________________________________</w:t>
      </w:r>
      <w:r>
        <w:tab/>
      </w:r>
      <w:r>
        <w:tab/>
        <w:t>Period: _____________</w:t>
      </w:r>
    </w:p>
    <w:p w:rsidR="00B21AED" w:rsidRDefault="00B21AED"/>
    <w:p w:rsidR="00B21AED" w:rsidRDefault="0002136D">
      <w:pPr>
        <w:jc w:val="center"/>
      </w:pPr>
      <w:r>
        <w:rPr>
          <w:b/>
          <w:sz w:val="28"/>
          <w:szCs w:val="28"/>
        </w:rPr>
        <w:t>Regulars Speed Practice</w:t>
      </w:r>
    </w:p>
    <w:p w:rsidR="00B21AED" w:rsidRDefault="00B21AED"/>
    <w:p w:rsidR="00B21AED" w:rsidRDefault="0002136D">
      <w:r>
        <w:rPr>
          <w:i/>
          <w:sz w:val="24"/>
          <w:szCs w:val="24"/>
          <w:u w:val="single"/>
        </w:rPr>
        <w:t>Remember</w:t>
      </w:r>
      <w:r>
        <w:rPr>
          <w:sz w:val="24"/>
          <w:szCs w:val="24"/>
        </w:rPr>
        <w:t>: To get full credit, you must fill in the chart method you learned in the notes.</w:t>
      </w:r>
    </w:p>
    <w:p w:rsidR="00B21AED" w:rsidRDefault="00B21AED">
      <w:pPr>
        <w:jc w:val="center"/>
      </w:pPr>
    </w:p>
    <w:p w:rsidR="00B21AED" w:rsidRDefault="0002136D">
      <w:pPr>
        <w:numPr>
          <w:ilvl w:val="0"/>
          <w:numId w:val="1"/>
        </w:numPr>
        <w:ind w:hanging="360"/>
        <w:contextualSpacing/>
        <w:rPr>
          <w:sz w:val="24"/>
          <w:szCs w:val="24"/>
        </w:rPr>
      </w:pPr>
      <w:r>
        <w:rPr>
          <w:sz w:val="24"/>
          <w:szCs w:val="24"/>
        </w:rPr>
        <w:t>Ashton was not the fastest Knight, but he was tenacious. He could run 50 meters in 8 seconds. How fast could Ashton run?</w:t>
      </w:r>
    </w:p>
    <w:p w:rsidR="00B21AED" w:rsidRDefault="00B21AED"/>
    <w:p w:rsidR="0002136D" w:rsidRDefault="0002136D"/>
    <w:p w:rsidR="0002136D" w:rsidRDefault="0002136D"/>
    <w:p w:rsidR="0002136D" w:rsidRDefault="0002136D"/>
    <w:p w:rsidR="0002136D" w:rsidRDefault="0002136D">
      <w:bookmarkStart w:id="0" w:name="_GoBack"/>
      <w:bookmarkEnd w:id="0"/>
    </w:p>
    <w:p w:rsidR="0002136D" w:rsidRDefault="0002136D"/>
    <w:p w:rsidR="00B21AED" w:rsidRDefault="00B21AED"/>
    <w:p w:rsidR="00B21AED" w:rsidRDefault="0002136D">
      <w:pPr>
        <w:numPr>
          <w:ilvl w:val="0"/>
          <w:numId w:val="1"/>
        </w:numPr>
        <w:ind w:hanging="360"/>
        <w:contextualSpacing/>
        <w:rPr>
          <w:sz w:val="24"/>
          <w:szCs w:val="24"/>
        </w:rPr>
      </w:pPr>
      <w:r>
        <w:rPr>
          <w:sz w:val="24"/>
          <w:szCs w:val="24"/>
        </w:rPr>
        <w:t xml:space="preserve">Jimmy the inchworm was very sad. If he had been born in France, England, or Mexico he would have been a </w:t>
      </w:r>
      <w:proofErr w:type="spellStart"/>
      <w:r>
        <w:rPr>
          <w:sz w:val="24"/>
          <w:szCs w:val="24"/>
        </w:rPr>
        <w:t>milliworm</w:t>
      </w:r>
      <w:proofErr w:type="spellEnd"/>
      <w:r>
        <w:rPr>
          <w:sz w:val="24"/>
          <w:szCs w:val="24"/>
        </w:rPr>
        <w:t>, not an inchworm. J</w:t>
      </w:r>
      <w:r>
        <w:rPr>
          <w:sz w:val="24"/>
          <w:szCs w:val="24"/>
        </w:rPr>
        <w:t>immy could move at 254 mm every 6 seconds. How fast could Jimmy crawl?</w:t>
      </w:r>
    </w:p>
    <w:p w:rsidR="00B21AED" w:rsidRDefault="00B21AED"/>
    <w:p w:rsidR="0002136D" w:rsidRDefault="0002136D"/>
    <w:p w:rsidR="0002136D" w:rsidRDefault="0002136D"/>
    <w:p w:rsidR="0002136D" w:rsidRDefault="0002136D"/>
    <w:p w:rsidR="0002136D" w:rsidRDefault="0002136D"/>
    <w:p w:rsidR="0002136D" w:rsidRDefault="0002136D"/>
    <w:p w:rsidR="0002136D" w:rsidRDefault="0002136D"/>
    <w:p w:rsidR="0002136D" w:rsidRDefault="0002136D"/>
    <w:p w:rsidR="00B21AED" w:rsidRDefault="00B21AED"/>
    <w:p w:rsidR="00B21AED" w:rsidRDefault="0002136D">
      <w:pPr>
        <w:numPr>
          <w:ilvl w:val="0"/>
          <w:numId w:val="1"/>
        </w:numPr>
        <w:ind w:hanging="360"/>
        <w:contextualSpacing/>
        <w:rPr>
          <w:sz w:val="24"/>
          <w:szCs w:val="24"/>
        </w:rPr>
      </w:pPr>
      <w:r>
        <w:rPr>
          <w:sz w:val="24"/>
          <w:szCs w:val="24"/>
        </w:rPr>
        <w:t xml:space="preserve">Mayra drove to Dallas last weekend. She set her trip meter to kilometers because she had nothing better to do. She drove 80 km per hour for the 3 </w:t>
      </w:r>
      <w:proofErr w:type="spellStart"/>
      <w:r>
        <w:rPr>
          <w:sz w:val="24"/>
          <w:szCs w:val="24"/>
        </w:rPr>
        <w:t>hours</w:t>
      </w:r>
      <w:proofErr w:type="spellEnd"/>
      <w:r>
        <w:rPr>
          <w:sz w:val="24"/>
          <w:szCs w:val="24"/>
        </w:rPr>
        <w:t xml:space="preserve"> drive to Dallas. How many kilom</w:t>
      </w:r>
      <w:r>
        <w:rPr>
          <w:sz w:val="24"/>
          <w:szCs w:val="24"/>
        </w:rPr>
        <w:t>eters was Dallas from her home?</w:t>
      </w:r>
    </w:p>
    <w:p w:rsidR="00B21AED" w:rsidRDefault="00B21AED"/>
    <w:p w:rsidR="0002136D" w:rsidRDefault="0002136D"/>
    <w:p w:rsidR="0002136D" w:rsidRDefault="0002136D"/>
    <w:p w:rsidR="0002136D" w:rsidRDefault="0002136D"/>
    <w:p w:rsidR="0002136D" w:rsidRDefault="0002136D"/>
    <w:p w:rsidR="0002136D" w:rsidRDefault="0002136D"/>
    <w:p w:rsidR="0002136D" w:rsidRDefault="0002136D"/>
    <w:p w:rsidR="0002136D" w:rsidRDefault="0002136D"/>
    <w:p w:rsidR="00B21AED" w:rsidRDefault="00B21AED"/>
    <w:p w:rsidR="00B21AED" w:rsidRDefault="0002136D">
      <w:pPr>
        <w:numPr>
          <w:ilvl w:val="0"/>
          <w:numId w:val="1"/>
        </w:numPr>
        <w:ind w:hanging="360"/>
        <w:contextualSpacing/>
        <w:rPr>
          <w:sz w:val="24"/>
          <w:szCs w:val="24"/>
        </w:rPr>
      </w:pPr>
      <w:r>
        <w:rPr>
          <w:sz w:val="24"/>
          <w:szCs w:val="24"/>
        </w:rPr>
        <w:t>Trip needed to go to Fry’s, but didn’t know if he had time. He knew that it was 8.5 km to Fry’s, and that he could drive 60 km per hour on the trip. How long would it take Trip to get to Fry’s?</w:t>
      </w:r>
    </w:p>
    <w:sectPr w:rsidR="00B21A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E7D6A"/>
    <w:multiLevelType w:val="multilevel"/>
    <w:tmpl w:val="26C47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D"/>
    <w:rsid w:val="0002136D"/>
    <w:rsid w:val="00B2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842A4-0928-48D2-AE6F-37CAD7F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Cerame</dc:creator>
  <cp:lastModifiedBy>Kristen Cerame</cp:lastModifiedBy>
  <cp:revision>2</cp:revision>
  <dcterms:created xsi:type="dcterms:W3CDTF">2015-11-05T01:40:00Z</dcterms:created>
  <dcterms:modified xsi:type="dcterms:W3CDTF">2015-11-05T01:40:00Z</dcterms:modified>
</cp:coreProperties>
</file>